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b w:val="1"/>
          <w:bCs w:val="1"/>
          <w:sz w:val="52"/>
          <w:szCs w:val="5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52"/>
          <w:szCs w:val="52"/>
          <w:rtl w:val="0"/>
        </w:rPr>
        <w:t xml:space="preserve">FORMULARZ MIAROWY </w:t>
      </w:r>
    </w:p>
    <w:p w:rsidR="00000000" w:rsidDel="00000000" w:rsidP="00000000" w:rsidRDefault="00000000" w:rsidRPr="00000000" w14:paraId="00000002">
      <w:pPr>
        <w:jc w:val="center"/>
        <w:rPr>
          <w:rFonts w:ascii="Times New Roman" w:cs="Times New Roman" w:eastAsia="Times New Roman" w:hAnsi="Times New Roman"/>
          <w:b w:val="1"/>
          <w:bCs w:val="1"/>
          <w:sz w:val="52"/>
          <w:szCs w:val="5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52"/>
          <w:szCs w:val="52"/>
          <w:rtl w:val="0"/>
        </w:rPr>
        <w:t xml:space="preserve">PŁASZCZ</w:t>
      </w:r>
    </w:p>
    <w:p w:rsidR="00000000" w:rsidDel="00000000" w:rsidP="00000000" w:rsidRDefault="00000000" w:rsidRPr="00000000" w14:paraId="00000003">
      <w:pPr>
        <w:jc w:val="center"/>
        <w:rPr>
          <w:rFonts w:ascii="Times New Roman" w:cs="Times New Roman" w:eastAsia="Times New Roman" w:hAnsi="Times New Roman"/>
          <w:b w:val="1"/>
          <w:bCs w:val="1"/>
          <w:sz w:val="52"/>
          <w:szCs w:val="5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210.866141732284" w:type="dxa"/>
        <w:jc w:val="center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600"/>
      </w:tblPr>
      <w:tblGrid>
        <w:gridCol w:w="2834.645669291339"/>
        <w:gridCol w:w="1133.8582677165355"/>
        <w:gridCol w:w="570"/>
        <w:gridCol w:w="3968.5039370078744"/>
        <w:gridCol w:w="1133.8582677165355"/>
        <w:gridCol w:w="570"/>
        <w:tblGridChange w:id="0">
          <w:tblGrid>
            <w:gridCol w:w="2834.645669291339"/>
            <w:gridCol w:w="1133.8582677165355"/>
            <w:gridCol w:w="570"/>
            <w:gridCol w:w="3968.5039370078744"/>
            <w:gridCol w:w="1133.8582677165355"/>
            <w:gridCol w:w="570"/>
          </w:tblGrid>
        </w:tblGridChange>
      </w:tblGrid>
      <w:tr>
        <w:trPr>
          <w:cantSplit w:val="0"/>
          <w:trHeight w:val="440" w:hRule="atLeast"/>
          <w:tblHeader w:val="0"/>
        </w:trPr>
        <w:tc>
          <w:tcPr>
            <w:gridSpan w:val="6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widowControl w:val="0"/>
              <w:spacing w:line="360" w:lineRule="auto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Wymiary ciała : PŁASZCZ</w:t>
            </w:r>
          </w:p>
        </w:tc>
      </w:tr>
      <w:tr>
        <w:trPr>
          <w:cantSplit w:val="0"/>
          <w:tblHeader w:val="0"/>
        </w:trPr>
        <w:tc>
          <w:tcPr>
            <w:tcBorders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widowControl w:val="0"/>
              <w:spacing w:line="360" w:lineRule="auto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Wzrost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widowControl w:val="0"/>
              <w:spacing w:line="360" w:lineRule="auto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spacing w:line="360" w:lineRule="auto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cm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widowControl w:val="0"/>
              <w:spacing w:line="360" w:lineRule="auto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widowControl w:val="0"/>
              <w:spacing w:line="360" w:lineRule="auto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widowControl w:val="0"/>
              <w:spacing w:line="360" w:lineRule="auto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widowControl w:val="0"/>
              <w:spacing w:line="360" w:lineRule="auto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Szerokość barków tył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widowControl w:val="0"/>
              <w:spacing w:line="360" w:lineRule="auto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widowControl w:val="0"/>
              <w:spacing w:line="360" w:lineRule="auto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cm</w:t>
            </w:r>
          </w:p>
        </w:tc>
        <w:tc>
          <w:tcPr>
            <w:tcBorders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widowControl w:val="0"/>
              <w:spacing w:line="360" w:lineRule="auto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Szerokość barków przez łopatki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widowControl w:val="0"/>
              <w:spacing w:line="360" w:lineRule="auto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widowControl w:val="0"/>
              <w:spacing w:line="360" w:lineRule="auto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cm</w:t>
            </w:r>
          </w:p>
        </w:tc>
      </w:tr>
      <w:tr>
        <w:trPr>
          <w:cantSplit w:val="0"/>
          <w:tblHeader w:val="0"/>
        </w:trPr>
        <w:tc>
          <w:tcPr>
            <w:tcBorders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widowControl w:val="0"/>
              <w:spacing w:line="360" w:lineRule="auto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Obwód klatki piersiowej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widowControl w:val="0"/>
              <w:spacing w:line="360" w:lineRule="auto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widowControl w:val="0"/>
              <w:spacing w:line="360" w:lineRule="auto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cm</w:t>
            </w:r>
          </w:p>
        </w:tc>
        <w:tc>
          <w:tcPr>
            <w:tcBorders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widowControl w:val="0"/>
              <w:spacing w:line="360" w:lineRule="auto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Obwód klatki piersiowej przez przód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widowControl w:val="0"/>
              <w:spacing w:line="360" w:lineRule="auto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widowControl w:val="0"/>
              <w:spacing w:line="360" w:lineRule="auto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cm</w:t>
            </w:r>
          </w:p>
        </w:tc>
      </w:tr>
      <w:tr>
        <w:trPr>
          <w:cantSplit w:val="0"/>
          <w:tblHeader w:val="0"/>
        </w:trPr>
        <w:tc>
          <w:tcPr>
            <w:tcBorders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widowControl w:val="0"/>
              <w:spacing w:line="360" w:lineRule="auto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Obwód pasa płaszcza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widowControl w:val="0"/>
              <w:spacing w:line="360" w:lineRule="auto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widowControl w:val="0"/>
              <w:spacing w:line="360" w:lineRule="auto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cm</w:t>
            </w:r>
          </w:p>
        </w:tc>
        <w:tc>
          <w:tcPr>
            <w:tcBorders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widowControl w:val="0"/>
              <w:spacing w:line="360" w:lineRule="auto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Wysokość biustu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widowControl w:val="0"/>
              <w:spacing w:line="360" w:lineRule="auto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widowControl w:val="0"/>
              <w:spacing w:line="360" w:lineRule="auto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cm</w:t>
            </w:r>
          </w:p>
        </w:tc>
      </w:tr>
      <w:tr>
        <w:trPr>
          <w:cantSplit w:val="0"/>
          <w:tblHeader w:val="0"/>
        </w:trPr>
        <w:tc>
          <w:tcPr>
            <w:tcBorders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widowControl w:val="0"/>
              <w:spacing w:line="360" w:lineRule="auto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Obwód bioder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widowControl w:val="0"/>
              <w:spacing w:line="360" w:lineRule="auto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widowControl w:val="0"/>
              <w:spacing w:line="360" w:lineRule="auto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cm</w:t>
            </w:r>
          </w:p>
        </w:tc>
        <w:tc>
          <w:tcPr>
            <w:tcBorders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widowControl w:val="0"/>
              <w:spacing w:line="360" w:lineRule="auto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Ramię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widowControl w:val="0"/>
              <w:spacing w:line="360" w:lineRule="auto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widowControl w:val="0"/>
              <w:spacing w:line="360" w:lineRule="auto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cm</w:t>
            </w:r>
          </w:p>
        </w:tc>
      </w:tr>
      <w:tr>
        <w:trPr>
          <w:cantSplit w:val="0"/>
          <w:tblHeader w:val="0"/>
        </w:trPr>
        <w:tc>
          <w:tcPr>
            <w:tcBorders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widowControl w:val="0"/>
              <w:spacing w:line="360" w:lineRule="auto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Długość rękawa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widowControl w:val="0"/>
              <w:spacing w:line="360" w:lineRule="auto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widowControl w:val="0"/>
              <w:spacing w:line="360" w:lineRule="auto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cm</w:t>
            </w:r>
          </w:p>
        </w:tc>
        <w:tc>
          <w:tcPr>
            <w:tcBorders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widowControl w:val="0"/>
              <w:spacing w:line="360" w:lineRule="auto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Długość do talii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widowControl w:val="0"/>
              <w:spacing w:line="360" w:lineRule="auto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widowControl w:val="0"/>
              <w:spacing w:line="360" w:lineRule="auto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cm</w:t>
            </w:r>
          </w:p>
        </w:tc>
      </w:tr>
      <w:tr>
        <w:trPr>
          <w:cantSplit w:val="0"/>
          <w:tblHeader w:val="0"/>
        </w:trPr>
        <w:tc>
          <w:tcPr>
            <w:tcBorders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widowControl w:val="0"/>
              <w:spacing w:line="360" w:lineRule="auto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Obwód bicepsów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widowControl w:val="0"/>
              <w:spacing w:line="360" w:lineRule="auto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widowControl w:val="0"/>
              <w:spacing w:line="360" w:lineRule="auto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cm</w:t>
            </w:r>
          </w:p>
        </w:tc>
        <w:tc>
          <w:tcPr>
            <w:tcBorders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widowControl w:val="0"/>
              <w:spacing w:line="360" w:lineRule="auto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Obwód pod biustem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widowControl w:val="0"/>
              <w:spacing w:line="360" w:lineRule="auto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widowControl w:val="0"/>
              <w:spacing w:line="360" w:lineRule="auto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cm</w:t>
            </w:r>
          </w:p>
        </w:tc>
      </w:tr>
      <w:tr>
        <w:trPr>
          <w:cantSplit w:val="0"/>
          <w:tblHeader w:val="0"/>
        </w:trPr>
        <w:tc>
          <w:tcPr>
            <w:tcBorders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widowControl w:val="0"/>
              <w:spacing w:line="360" w:lineRule="auto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Długość płaszcza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widowControl w:val="0"/>
              <w:spacing w:line="360" w:lineRule="auto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widowControl w:val="0"/>
              <w:spacing w:line="360" w:lineRule="auto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cm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widowControl w:val="0"/>
              <w:spacing w:line="360" w:lineRule="auto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widowControl w:val="0"/>
              <w:spacing w:line="360" w:lineRule="auto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widowControl w:val="0"/>
              <w:spacing w:line="360" w:lineRule="auto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B">
      <w:pPr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l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